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B9BD" w14:textId="77777777" w:rsidR="004A235C" w:rsidRDefault="004A235C"/>
    <w:p w14:paraId="799D67F1" w14:textId="2797FEF2" w:rsidR="004A235C" w:rsidRDefault="00253829" w:rsidP="00253829">
      <w:r>
        <w:rPr>
          <w:noProof/>
          <w:lang w:eastAsia="es-CL"/>
        </w:rPr>
        <w:drawing>
          <wp:inline distT="0" distB="0" distL="0" distR="0" wp14:anchorId="1F8ADABB" wp14:editId="6CE6CB90">
            <wp:extent cx="1371600" cy="1387977"/>
            <wp:effectExtent l="0" t="0" r="0" b="3175"/>
            <wp:docPr id="3" name="Imagen 3" descr="C:\Users\shirl\AppData\Local\Microsoft\Windows\INetCache\Content.MSO\BDF42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\AppData\Local\Microsoft\Windows\INetCache\Content.MSO\BDF42D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44" cy="14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</w:t>
      </w:r>
      <w:r w:rsidR="004A235C">
        <w:rPr>
          <w:noProof/>
          <w:lang w:eastAsia="es-CL"/>
        </w:rPr>
        <w:drawing>
          <wp:inline distT="0" distB="0" distL="0" distR="0" wp14:anchorId="42174371" wp14:editId="704D9CD5">
            <wp:extent cx="1543050" cy="1227092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26" cy="1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20D" w14:textId="74CBE743" w:rsidR="004A235C" w:rsidRDefault="004A235C" w:rsidP="00253829">
      <w:pPr>
        <w:spacing w:line="600" w:lineRule="auto"/>
        <w:jc w:val="both"/>
        <w:rPr>
          <w:rFonts w:ascii="Book Antiqua" w:hAnsi="Book Antiqua"/>
          <w:sz w:val="24"/>
          <w:szCs w:val="24"/>
        </w:rPr>
      </w:pPr>
    </w:p>
    <w:p w14:paraId="74CDA52C" w14:textId="0F3BE493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right"/>
        <w:rPr>
          <w:rFonts w:ascii="Book Antiqua" w:hAnsi="Book Antiqua" w:cs="Verdana"/>
          <w:sz w:val="24"/>
          <w:szCs w:val="24"/>
          <w:lang w:val="es-419"/>
        </w:rPr>
      </w:pPr>
      <w:r w:rsidRPr="00253829">
        <w:rPr>
          <w:rFonts w:ascii="Book Antiqua" w:hAnsi="Book Antiqua" w:cs="Verdana"/>
          <w:sz w:val="24"/>
          <w:szCs w:val="24"/>
          <w:lang w:val="es-419"/>
        </w:rPr>
        <w:t xml:space="preserve">Santiago, </w:t>
      </w:r>
      <w:r w:rsidR="009A4974">
        <w:rPr>
          <w:rFonts w:ascii="Book Antiqua" w:hAnsi="Book Antiqua" w:cs="Verdana"/>
          <w:sz w:val="24"/>
          <w:szCs w:val="24"/>
          <w:lang w:val="es-419"/>
        </w:rPr>
        <w:t>23 de mayo de 2019</w:t>
      </w:r>
      <w:r w:rsidRPr="00253829">
        <w:rPr>
          <w:rFonts w:ascii="Book Antiqua" w:hAnsi="Book Antiqua" w:cs="Verdana"/>
          <w:sz w:val="24"/>
          <w:szCs w:val="24"/>
          <w:lang w:val="es-419"/>
        </w:rPr>
        <w:t>.</w:t>
      </w:r>
    </w:p>
    <w:p w14:paraId="4D73F6BE" w14:textId="77777777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 w:cs="Verdana"/>
          <w:sz w:val="24"/>
          <w:szCs w:val="24"/>
          <w:lang w:val="es-419"/>
        </w:rPr>
      </w:pPr>
    </w:p>
    <w:p w14:paraId="4D892CF8" w14:textId="53D01AF3" w:rsidR="00CC2E5E" w:rsidRPr="00253829" w:rsidRDefault="004A235C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253829">
        <w:rPr>
          <w:rFonts w:ascii="Book Antiqua" w:hAnsi="Book Antiqua"/>
          <w:sz w:val="24"/>
          <w:szCs w:val="24"/>
        </w:rPr>
        <w:t xml:space="preserve">Yo, </w:t>
      </w:r>
      <w:r w:rsidR="00A01A9F">
        <w:rPr>
          <w:rFonts w:ascii="Book Antiqua" w:hAnsi="Book Antiqua"/>
          <w:sz w:val="24"/>
          <w:szCs w:val="24"/>
        </w:rPr>
        <w:t>Mario Venegas, Diputado de la República,</w:t>
      </w:r>
      <w:r w:rsidRPr="00253829">
        <w:rPr>
          <w:rFonts w:ascii="Book Antiqua" w:hAnsi="Book Antiqua"/>
          <w:sz w:val="24"/>
          <w:szCs w:val="24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otorgo Patrocinio o Adhesión, según corresponda, a la Iniciativa Juvenil de Ley </w:t>
      </w:r>
      <w:r w:rsidR="009A4974">
        <w:rPr>
          <w:rFonts w:ascii="Book Antiqua" w:hAnsi="Book Antiqua" w:cs="Verdana"/>
          <w:sz w:val="24"/>
          <w:szCs w:val="24"/>
          <w:lang w:val="es-419"/>
        </w:rPr>
        <w:t>“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Proyecto de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 xml:space="preserve"> Ley de Salud Mental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”,</w:t>
      </w:r>
      <w:proofErr w:type="gramStart"/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> 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presentada</w:t>
      </w:r>
      <w:proofErr w:type="gramEnd"/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 por los estudiantes del </w:t>
      </w:r>
      <w:r w:rsidR="009A4974">
        <w:rPr>
          <w:rFonts w:ascii="Book Antiqua" w:hAnsi="Book Antiqua" w:cs="Verdana"/>
          <w:sz w:val="24"/>
          <w:szCs w:val="24"/>
          <w:lang w:val="es-419"/>
        </w:rPr>
        <w:t xml:space="preserve">Colegio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Everest de la Comuna de lo Barnechea, Región Metropolitana, en el marco de la versión XI del Torneo Delibera organizado por la Biblioteca del Congreso Nacional.</w:t>
      </w:r>
    </w:p>
    <w:p w14:paraId="228F148A" w14:textId="11CD5B96" w:rsidR="004A235C" w:rsidRDefault="004A235C" w:rsidP="00D00503">
      <w:pPr>
        <w:ind w:left="708" w:firstLine="708"/>
        <w:rPr>
          <w:noProof/>
          <w:lang w:eastAsia="es-CL"/>
        </w:rPr>
      </w:pPr>
    </w:p>
    <w:p w14:paraId="0E3F4537" w14:textId="25ECF452" w:rsidR="00253829" w:rsidRDefault="00A01A9F" w:rsidP="00D00503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E65A850" wp14:editId="5537F510">
            <wp:extent cx="3058668" cy="1700784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21B07" w14:textId="77777777" w:rsidR="004A235C" w:rsidRDefault="004A235C">
      <w:bookmarkStart w:id="0" w:name="_GoBack"/>
      <w:bookmarkEnd w:id="0"/>
    </w:p>
    <w:p w14:paraId="5C33C44B" w14:textId="77777777" w:rsidR="004A235C" w:rsidRDefault="004A235C"/>
    <w:sectPr w:rsidR="004A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C"/>
    <w:rsid w:val="00253829"/>
    <w:rsid w:val="00476FDA"/>
    <w:rsid w:val="0048497E"/>
    <w:rsid w:val="004A235C"/>
    <w:rsid w:val="005D5E4C"/>
    <w:rsid w:val="00706C76"/>
    <w:rsid w:val="007A1C30"/>
    <w:rsid w:val="009A4974"/>
    <w:rsid w:val="00A01A9F"/>
    <w:rsid w:val="00CD6CF0"/>
    <w:rsid w:val="00D00503"/>
    <w:rsid w:val="00E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11B91"/>
  <w15:docId w15:val="{ECE0C10C-7F71-49F9-9C3E-4A3765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Ivan Flores Garcia</cp:lastModifiedBy>
  <cp:revision>2</cp:revision>
  <dcterms:created xsi:type="dcterms:W3CDTF">2019-05-27T16:20:00Z</dcterms:created>
  <dcterms:modified xsi:type="dcterms:W3CDTF">2019-05-27T16:20:00Z</dcterms:modified>
</cp:coreProperties>
</file>